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D4" w:rsidRPr="000609D4" w:rsidRDefault="000609D4" w:rsidP="000609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9D4">
        <w:rPr>
          <w:rFonts w:ascii="Times New Roman" w:eastAsia="Times New Roman" w:hAnsi="Times New Roman" w:cs="Times New Roman"/>
          <w:b/>
          <w:bCs/>
          <w:sz w:val="27"/>
          <w:szCs w:val="27"/>
        </w:rPr>
        <w:t>Important Note:</w:t>
      </w:r>
    </w:p>
    <w:p w:rsidR="000609D4" w:rsidRPr="000609D4" w:rsidRDefault="000609D4" w:rsidP="00060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9D4">
        <w:rPr>
          <w:rFonts w:ascii="Times New Roman" w:eastAsia="Times New Roman" w:hAnsi="Times New Roman" w:cs="Times New Roman"/>
          <w:sz w:val="24"/>
          <w:szCs w:val="24"/>
        </w:rPr>
        <w:t xml:space="preserve">For the record — </w:t>
      </w:r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>I am not targeting Bethesda Cares, my rental office, or any neighbors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t xml:space="preserve"> who were caught up in this mess.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br/>
        <w:t xml:space="preserve">These individuals and organizations are </w:t>
      </w:r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>collateral damage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t xml:space="preserve"> — pulled into something they never asked to be part of.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br/>
        <w:t xml:space="preserve">They were fed lies, rumors, and manipulated narratives by </w:t>
      </w:r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Wings </w:t>
      </w:r>
      <w:proofErr w:type="gramStart"/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proofErr w:type="gramEnd"/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>Denis Darion (</w:t>
      </w:r>
      <w:proofErr w:type="spellStart"/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>TexASS</w:t>
      </w:r>
      <w:proofErr w:type="spellEnd"/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t xml:space="preserve"> without ever being given the full truth.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br/>
        <w:t>They didn’t create this situation.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br/>
        <w:t>They didn’t ask for the fear, the confusion, or the anger now weighing on them.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br/>
        <w:t>They are victims too — used, exploited, and discarded by people who cared more about protecting themselves than about the innocent lives they disrupted.</w:t>
      </w:r>
    </w:p>
    <w:p w:rsidR="000609D4" w:rsidRPr="000609D4" w:rsidRDefault="000609D4" w:rsidP="00060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9D4">
        <w:rPr>
          <w:rFonts w:ascii="Times New Roman" w:eastAsia="Times New Roman" w:hAnsi="Times New Roman" w:cs="Times New Roman"/>
          <w:sz w:val="24"/>
          <w:szCs w:val="24"/>
        </w:rPr>
        <w:t xml:space="preserve">My fight is — and always has been — </w:t>
      </w:r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>with the true sources of this corruption</w:t>
      </w:r>
      <w:proofErr w:type="gramStart"/>
      <w:r w:rsidRPr="000609D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0609D4">
        <w:rPr>
          <w:rFonts w:ascii="Times New Roman" w:eastAsia="Times New Roman" w:hAnsi="Times New Roman" w:cs="Times New Roman"/>
          <w:sz w:val="24"/>
          <w:szCs w:val="24"/>
        </w:rPr>
        <w:br/>
      </w:r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>Wings To Go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>John Martino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>Denis Darion (</w:t>
      </w:r>
      <w:proofErr w:type="spellStart"/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>TexASS</w:t>
      </w:r>
      <w:proofErr w:type="spellEnd"/>
      <w:r w:rsidRPr="000609D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9D4" w:rsidRPr="000609D4" w:rsidRDefault="000609D4" w:rsidP="00060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9D4">
        <w:rPr>
          <w:rFonts w:ascii="Times New Roman" w:eastAsia="Times New Roman" w:hAnsi="Times New Roman" w:cs="Times New Roman"/>
          <w:sz w:val="24"/>
          <w:szCs w:val="24"/>
        </w:rPr>
        <w:t>Not the people they manipulated along the way.</w:t>
      </w:r>
    </w:p>
    <w:p w:rsidR="000609D4" w:rsidRPr="000609D4" w:rsidRDefault="000609D4" w:rsidP="00060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9D4">
        <w:rPr>
          <w:rFonts w:ascii="Times New Roman" w:eastAsia="Times New Roman" w:hAnsi="Times New Roman" w:cs="Times New Roman"/>
          <w:sz w:val="24"/>
          <w:szCs w:val="24"/>
        </w:rPr>
        <w:t>I am — and always have been — a fair, decent, and loyal person.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br/>
        <w:t>I was made to look otherwise by lies, deception, and people too scared or too lazy to ask for the truth.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br/>
        <w:t>But I know who I am.</w:t>
      </w:r>
      <w:r w:rsidRPr="000609D4">
        <w:rPr>
          <w:rFonts w:ascii="Times New Roman" w:eastAsia="Times New Roman" w:hAnsi="Times New Roman" w:cs="Times New Roman"/>
          <w:sz w:val="24"/>
          <w:szCs w:val="24"/>
        </w:rPr>
        <w:br/>
        <w:t>And if you’re reading this — now, you know too.</w:t>
      </w:r>
    </w:p>
    <w:p w:rsidR="00382683" w:rsidRDefault="000609D4"/>
    <w:sectPr w:rsidR="00382683" w:rsidSect="00BE1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609D4"/>
    <w:rsid w:val="000609D4"/>
    <w:rsid w:val="00097799"/>
    <w:rsid w:val="00142F0D"/>
    <w:rsid w:val="00BE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95"/>
  </w:style>
  <w:style w:type="paragraph" w:styleId="Heading3">
    <w:name w:val="heading 3"/>
    <w:basedOn w:val="Normal"/>
    <w:link w:val="Heading3Char"/>
    <w:uiPriority w:val="9"/>
    <w:qFormat/>
    <w:rsid w:val="000609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09D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60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Grizli777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Is A PC</dc:creator>
  <cp:lastModifiedBy>This Is A PC</cp:lastModifiedBy>
  <cp:revision>1</cp:revision>
  <dcterms:created xsi:type="dcterms:W3CDTF">2025-04-25T19:49:00Z</dcterms:created>
  <dcterms:modified xsi:type="dcterms:W3CDTF">2025-04-25T19:49:00Z</dcterms:modified>
</cp:coreProperties>
</file>